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89" w:rsidRDefault="003F3CD4" w:rsidP="003F3CD4">
      <w:pPr>
        <w:jc w:val="center"/>
        <w:rPr>
          <w:lang w:val="ru-RU"/>
        </w:rPr>
      </w:pPr>
      <w:r>
        <w:rPr>
          <w:lang w:val="ru-RU"/>
        </w:rPr>
        <w:t xml:space="preserve">Кубок Красноярского края </w:t>
      </w:r>
    </w:p>
    <w:p w:rsidR="003F3CD4" w:rsidRDefault="003F3CD4" w:rsidP="003F3CD4">
      <w:pPr>
        <w:jc w:val="center"/>
        <w:rPr>
          <w:lang w:val="ru-RU"/>
        </w:rPr>
      </w:pPr>
      <w:r>
        <w:rPr>
          <w:lang w:val="ru-RU"/>
        </w:rPr>
        <w:t xml:space="preserve">Краевые соревнования </w:t>
      </w:r>
    </w:p>
    <w:p w:rsidR="003F3CD4" w:rsidRDefault="003F3CD4" w:rsidP="003F3CD4">
      <w:pPr>
        <w:jc w:val="center"/>
        <w:rPr>
          <w:lang w:val="ru-RU"/>
        </w:rPr>
      </w:pPr>
      <w:r>
        <w:rPr>
          <w:lang w:val="ru-RU"/>
        </w:rPr>
        <w:t xml:space="preserve">по </w:t>
      </w:r>
      <w:proofErr w:type="gramStart"/>
      <w:r>
        <w:rPr>
          <w:lang w:val="ru-RU"/>
        </w:rPr>
        <w:t>фитнес-аэробике</w:t>
      </w:r>
      <w:proofErr w:type="gramEnd"/>
      <w:r>
        <w:rPr>
          <w:lang w:val="ru-RU"/>
        </w:rPr>
        <w:t xml:space="preserve"> и</w:t>
      </w:r>
    </w:p>
    <w:tbl>
      <w:tblPr>
        <w:tblpPr w:leftFromText="180" w:rightFromText="180" w:vertAnchor="page" w:horzAnchor="margin" w:tblpY="3147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7231"/>
      </w:tblGrid>
      <w:tr w:rsidR="003F3CD4" w:rsidRPr="00AD6F7F" w:rsidTr="003F3CD4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AD6F7F" w:rsidRDefault="003F3CD4" w:rsidP="003F3CD4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Время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AD6F7F" w:rsidRDefault="003F3CD4" w:rsidP="003F3CD4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Мероприятие</w:t>
            </w:r>
          </w:p>
        </w:tc>
      </w:tr>
      <w:tr w:rsidR="003F3CD4" w:rsidRPr="00AD6F7F" w:rsidTr="003F3CD4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AD6F7F" w:rsidRDefault="003F3CD4" w:rsidP="003F3CD4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18.12.2020, 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 пятница</w:t>
            </w:r>
          </w:p>
        </w:tc>
      </w:tr>
      <w:tr w:rsidR="003F3CD4" w:rsidRPr="00AD6F7F" w:rsidTr="003F3CD4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AD6F7F" w:rsidRDefault="003F3CD4" w:rsidP="003F3CD4">
            <w:pPr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AD6F7F" w:rsidRDefault="003F3CD4" w:rsidP="003F3CD4">
            <w:pPr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sz w:val="28"/>
                <w:lang w:val="ru-RU"/>
              </w:rPr>
              <w:t>Прибытие делегаций</w:t>
            </w:r>
          </w:p>
        </w:tc>
      </w:tr>
      <w:tr w:rsidR="003F3CD4" w:rsidRPr="00097063" w:rsidTr="003F3CD4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AD6F7F" w:rsidRDefault="003F3CD4" w:rsidP="003F3CD4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00-15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DF1951" w:rsidRDefault="003F3CD4" w:rsidP="003F3CD4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Мандатная комиссия, регистрация участников (</w:t>
            </w:r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ru-RU"/>
              </w:rPr>
              <w:t>по назначению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)</w:t>
            </w:r>
          </w:p>
        </w:tc>
      </w:tr>
      <w:tr w:rsidR="003F3CD4" w:rsidRPr="00AD6F7F" w:rsidTr="003F3CD4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AD6F7F" w:rsidRDefault="003F3CD4" w:rsidP="003F3CD4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19.12.2020, 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суббота</w:t>
            </w:r>
          </w:p>
        </w:tc>
      </w:tr>
      <w:tr w:rsidR="003F3CD4" w:rsidRPr="003F2C36" w:rsidTr="003F3CD4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AD6F7F" w:rsidRDefault="003F3CD4" w:rsidP="003F3CD4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9:00 – 10:00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DF1951" w:rsidRDefault="003F3CD4" w:rsidP="003F3CD4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sz w:val="28"/>
                <w:lang w:val="ru-RU"/>
              </w:rPr>
              <w:t>Прибытие делегаций фитнес дисциплин</w:t>
            </w:r>
          </w:p>
        </w:tc>
      </w:tr>
      <w:tr w:rsidR="003F3CD4" w:rsidRPr="00097063" w:rsidTr="003F3CD4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AD6F7F" w:rsidRDefault="003F3CD4" w:rsidP="003F3CD4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00-11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DF1951" w:rsidRDefault="003F3CD4" w:rsidP="003F3CD4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Регистрация участников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</w:p>
        </w:tc>
      </w:tr>
      <w:tr w:rsidR="003F3CD4" w:rsidRPr="002466E3" w:rsidTr="003F3CD4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2466E3" w:rsidRDefault="003F3CD4" w:rsidP="003F3CD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</w:rPr>
              <w:t>00-11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2466E3" w:rsidRDefault="003F3CD4" w:rsidP="003F3CD4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Опробование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площадки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3F3CD4" w:rsidRPr="00D0042B" w:rsidTr="003F3CD4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2466E3" w:rsidRDefault="003F3CD4" w:rsidP="003F3CD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:1</w:t>
            </w:r>
            <w:r>
              <w:rPr>
                <w:rFonts w:ascii="Calibri" w:eastAsia="Calibri" w:hAnsi="Calibri" w:cs="Calibri"/>
                <w:b/>
                <w:sz w:val="28"/>
              </w:rPr>
              <w:t>0-13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DF1951" w:rsidRDefault="003F3CD4" w:rsidP="003F3CD4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Полуфинальный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>Кубка Красноярского края и Краевых соревнований по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 </w:t>
            </w:r>
            <w:proofErr w:type="gramStart"/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фитнес-аэробике</w:t>
            </w:r>
            <w:proofErr w:type="gramEnd"/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,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</w:p>
        </w:tc>
      </w:tr>
      <w:tr w:rsidR="003F3CD4" w:rsidRPr="00D0042B" w:rsidTr="003F3CD4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2466E3" w:rsidRDefault="003F3CD4" w:rsidP="003F3CD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DF1951" w:rsidRDefault="003F3CD4" w:rsidP="003F3CD4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Финальный тур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Кубка Красноярского края и Краевых соревнований 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 </w:t>
            </w:r>
            <w:proofErr w:type="gramStart"/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фитнес-аэробике</w:t>
            </w:r>
            <w:proofErr w:type="gramEnd"/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, 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. </w:t>
            </w:r>
          </w:p>
        </w:tc>
      </w:tr>
      <w:tr w:rsidR="003F3CD4" w:rsidRPr="00097063" w:rsidTr="003F3CD4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8D7FEC" w:rsidRDefault="003F3CD4" w:rsidP="003F3CD4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00-14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3D79A0" w:rsidRDefault="003F3CD4" w:rsidP="003F3CD4">
            <w:pPr>
              <w:rPr>
                <w:rFonts w:ascii="Calibri" w:eastAsia="Calibri" w:hAnsi="Calibri" w:cs="Calibri"/>
                <w:lang w:val="ru-RU"/>
              </w:rPr>
            </w:pP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Награждение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фитнес дисциплин. </w:t>
            </w: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Отъезд делегаций</w:t>
            </w:r>
          </w:p>
        </w:tc>
      </w:tr>
      <w:tr w:rsidR="003F3CD4" w:rsidRPr="00097063" w:rsidTr="003F3CD4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8D7FEC" w:rsidRDefault="003F3CD4" w:rsidP="003F3CD4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:40-15:4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DF1951" w:rsidRDefault="003F3CD4" w:rsidP="003F3CD4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sz w:val="28"/>
                <w:lang w:val="ru-RU"/>
              </w:rPr>
              <w:t>Прибытие делегаций хип-хоп дисциплин</w:t>
            </w:r>
          </w:p>
        </w:tc>
      </w:tr>
      <w:tr w:rsidR="003F3CD4" w:rsidRPr="00097063" w:rsidTr="003F3CD4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8D7FEC" w:rsidRDefault="003F3CD4" w:rsidP="003F3CD4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:40-15:4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3D79A0" w:rsidRDefault="003F3CD4" w:rsidP="003F3CD4">
            <w:pPr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Регистрация участников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хип-хоп дисциплин</w:t>
            </w:r>
          </w:p>
        </w:tc>
      </w:tr>
      <w:tr w:rsidR="003F3CD4" w:rsidRPr="00097063" w:rsidTr="003F3CD4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8D7FEC" w:rsidRDefault="003F3CD4" w:rsidP="003F3CD4">
            <w:pPr>
              <w:jc w:val="center"/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15:45-17:45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3D79A0" w:rsidRDefault="003F3CD4" w:rsidP="003F3CD4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Полуфинальный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Кубка Красноярского края и Краевых соревнований Хип-хоп </w:t>
            </w:r>
            <w:proofErr w:type="spellStart"/>
            <w:r>
              <w:rPr>
                <w:rFonts w:ascii="Calibri" w:eastAsia="Calibri" w:hAnsi="Calibri" w:cs="Calibri"/>
                <w:sz w:val="28"/>
                <w:lang w:val="ru-RU"/>
              </w:rPr>
              <w:t>Юнайт</w:t>
            </w:r>
            <w:proofErr w:type="spellEnd"/>
          </w:p>
        </w:tc>
      </w:tr>
      <w:tr w:rsidR="003F3CD4" w:rsidRPr="00097063" w:rsidTr="003F3CD4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Default="003F3CD4" w:rsidP="003F3CD4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17:50-18:50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3D79A0" w:rsidRDefault="003F3CD4" w:rsidP="003F3CD4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Финальный тур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Кубка Красноярского края и Краевых соревнований Хип-хоп </w:t>
            </w:r>
            <w:proofErr w:type="spellStart"/>
            <w:r>
              <w:rPr>
                <w:rFonts w:ascii="Calibri" w:eastAsia="Calibri" w:hAnsi="Calibri" w:cs="Calibri"/>
                <w:sz w:val="28"/>
                <w:lang w:val="ru-RU"/>
              </w:rPr>
              <w:t>Юнайт</w:t>
            </w:r>
            <w:proofErr w:type="spellEnd"/>
          </w:p>
        </w:tc>
      </w:tr>
      <w:tr w:rsidR="003F3CD4" w:rsidRPr="00097063" w:rsidTr="003F3CD4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3D79A0" w:rsidRDefault="003F3CD4" w:rsidP="003F3CD4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18:50-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20:00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CD4" w:rsidRPr="003D79A0" w:rsidRDefault="003F3CD4" w:rsidP="003F3CD4">
            <w:pPr>
              <w:rPr>
                <w:rFonts w:ascii="Calibri" w:eastAsia="Calibri" w:hAnsi="Calibri" w:cs="Calibri"/>
                <w:lang w:val="ru-RU"/>
              </w:rPr>
            </w:pP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Награждение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хип-хоп дисциплин. </w:t>
            </w: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Отъезд делегаций</w:t>
            </w:r>
          </w:p>
        </w:tc>
      </w:tr>
    </w:tbl>
    <w:p w:rsidR="003F3CD4" w:rsidRDefault="003F3CD4" w:rsidP="003F3CD4">
      <w:pPr>
        <w:jc w:val="center"/>
        <w:rPr>
          <w:lang w:val="ru-RU"/>
        </w:rPr>
      </w:pPr>
      <w:r>
        <w:rPr>
          <w:lang w:val="ru-RU"/>
        </w:rPr>
        <w:t xml:space="preserve"> ХИП-ХОП ЮНАЙТ</w:t>
      </w:r>
    </w:p>
    <w:p w:rsidR="003F3CD4" w:rsidRDefault="003F3CD4" w:rsidP="003F3CD4">
      <w:pPr>
        <w:jc w:val="center"/>
        <w:rPr>
          <w:lang w:val="ru-RU"/>
        </w:rPr>
      </w:pPr>
      <w:r>
        <w:rPr>
          <w:lang w:val="ru-RU"/>
        </w:rPr>
        <w:t>19 декабря 2020</w:t>
      </w:r>
    </w:p>
    <w:p w:rsidR="003F3CD4" w:rsidRDefault="003F3CD4" w:rsidP="003F3CD4">
      <w:pPr>
        <w:jc w:val="center"/>
        <w:rPr>
          <w:lang w:val="ru-RU"/>
        </w:rPr>
      </w:pPr>
      <w:proofErr w:type="gramStart"/>
      <w:r>
        <w:rPr>
          <w:lang w:val="ru-RU"/>
        </w:rPr>
        <w:t>МСК</w:t>
      </w:r>
      <w:proofErr w:type="gramEnd"/>
      <w:r>
        <w:rPr>
          <w:lang w:val="ru-RU"/>
        </w:rPr>
        <w:t xml:space="preserve"> «Сопка»</w:t>
      </w:r>
    </w:p>
    <w:p w:rsidR="003F3CD4" w:rsidRDefault="003F3CD4" w:rsidP="003F3CD4">
      <w:pPr>
        <w:jc w:val="center"/>
        <w:rPr>
          <w:lang w:val="ru-RU"/>
        </w:rPr>
      </w:pPr>
      <w:r>
        <w:rPr>
          <w:lang w:val="ru-RU"/>
        </w:rPr>
        <w:t xml:space="preserve">г. Красноярск, </w:t>
      </w:r>
      <w:proofErr w:type="gramStart"/>
      <w:r>
        <w:rPr>
          <w:lang w:val="ru-RU"/>
        </w:rPr>
        <w:t>Биатлонная</w:t>
      </w:r>
      <w:proofErr w:type="gramEnd"/>
      <w:r>
        <w:rPr>
          <w:lang w:val="ru-RU"/>
        </w:rPr>
        <w:t>,</w:t>
      </w:r>
      <w:r>
        <w:rPr>
          <w:lang w:val="ru-RU"/>
        </w:rPr>
        <w:t xml:space="preserve"> 25б</w:t>
      </w:r>
      <w:r>
        <w:rPr>
          <w:lang w:val="ru-RU"/>
        </w:rPr>
        <w:t xml:space="preserve"> </w:t>
      </w: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  <w:r>
        <w:rPr>
          <w:lang w:val="ru-RU"/>
        </w:rPr>
        <w:t>В программе возможны изменения!</w:t>
      </w:r>
    </w:p>
    <w:p w:rsidR="003F3CD4" w:rsidRPr="003F3CD4" w:rsidRDefault="003F3CD4" w:rsidP="003F3CD4">
      <w:pPr>
        <w:rPr>
          <w:lang w:val="ru-RU"/>
        </w:rPr>
      </w:pPr>
      <w:bookmarkStart w:id="0" w:name="_GoBack"/>
      <w:bookmarkEnd w:id="0"/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p w:rsidR="003F3CD4" w:rsidRPr="003F3CD4" w:rsidRDefault="003F3CD4" w:rsidP="003F3CD4">
      <w:pPr>
        <w:rPr>
          <w:lang w:val="ru-RU"/>
        </w:rPr>
      </w:pPr>
    </w:p>
    <w:sectPr w:rsidR="003F3CD4" w:rsidRPr="003F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1C"/>
    <w:rsid w:val="00097063"/>
    <w:rsid w:val="00257E1C"/>
    <w:rsid w:val="003F3CD4"/>
    <w:rsid w:val="00C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2020-12-02T08:57:00Z</dcterms:created>
  <dcterms:modified xsi:type="dcterms:W3CDTF">2020-12-02T09:25:00Z</dcterms:modified>
</cp:coreProperties>
</file>